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AC4C" w14:textId="51B0AAB5" w:rsidR="005E080D" w:rsidRPr="00566286" w:rsidRDefault="005E080D" w:rsidP="00D5190D">
      <w:pPr>
        <w:pStyle w:val="Ttulo2"/>
      </w:pPr>
      <w:bookmarkStart w:id="0" w:name="_Toc523143980"/>
      <w:bookmarkStart w:id="1" w:name="_Toc79048839"/>
      <w:bookmarkStart w:id="2" w:name="_Toc79048959"/>
      <w:bookmarkStart w:id="3" w:name="_Toc79149080"/>
      <w:bookmarkStart w:id="4" w:name="_Toc174092654"/>
      <w:r w:rsidRPr="00566286">
        <w:t>FORMULARIO 8:</w:t>
      </w:r>
      <w:bookmarkEnd w:id="0"/>
      <w:bookmarkEnd w:id="1"/>
      <w:bookmarkEnd w:id="2"/>
      <w:bookmarkEnd w:id="3"/>
      <w:bookmarkEnd w:id="4"/>
    </w:p>
    <w:p w14:paraId="4465D625" w14:textId="77777777" w:rsidR="005E080D" w:rsidRPr="00566286" w:rsidRDefault="005E080D" w:rsidP="005E080D">
      <w:r w:rsidRPr="00566286">
        <w:t>DECLARACIÓN JURADA DEL INVESTIGADOR PRINCIPAL</w:t>
      </w:r>
    </w:p>
    <w:p w14:paraId="11D530EC" w14:textId="77777777" w:rsidR="005E080D" w:rsidRPr="00566286" w:rsidRDefault="005E080D" w:rsidP="005E080D"/>
    <w:p w14:paraId="3AC27B4B" w14:textId="77777777" w:rsidR="005E080D" w:rsidRPr="00566286" w:rsidRDefault="005E080D" w:rsidP="005E080D">
      <w:r w:rsidRPr="00566286">
        <w:t>TÍTULO DEL ESTUDIO:</w:t>
      </w:r>
    </w:p>
    <w:p w14:paraId="5200B081" w14:textId="77777777" w:rsidR="005E080D" w:rsidRPr="00566286" w:rsidRDefault="005E080D" w:rsidP="005E080D">
      <w:r w:rsidRPr="00566286">
        <w:t>CÓDIGO DEL ESTUDIO:</w:t>
      </w:r>
    </w:p>
    <w:p w14:paraId="7F8030E8" w14:textId="77777777" w:rsidR="005E080D" w:rsidRPr="00566286" w:rsidRDefault="005E080D" w:rsidP="005E080D">
      <w:r w:rsidRPr="00566286">
        <w:t>PATROCINANTE:</w:t>
      </w:r>
    </w:p>
    <w:p w14:paraId="73E131A2" w14:textId="77777777" w:rsidR="005E080D" w:rsidRPr="00566286" w:rsidRDefault="005E080D" w:rsidP="005E080D"/>
    <w:p w14:paraId="213A0FB6" w14:textId="77777777" w:rsidR="005E080D" w:rsidRPr="00566286" w:rsidRDefault="005E080D" w:rsidP="005E080D">
      <w:r w:rsidRPr="00566286">
        <w:t>INVESTIGADOR PRINCIPAL</w:t>
      </w:r>
    </w:p>
    <w:p w14:paraId="4B797655" w14:textId="77777777" w:rsidR="005E080D" w:rsidRPr="00566286" w:rsidRDefault="005E080D" w:rsidP="005E080D">
      <w:r w:rsidRPr="00566286">
        <w:t>CENTRO:</w:t>
      </w:r>
    </w:p>
    <w:p w14:paraId="0DBD8415" w14:textId="77777777" w:rsidR="005E080D" w:rsidRPr="00566286" w:rsidRDefault="005E080D" w:rsidP="005E080D">
      <w:r w:rsidRPr="00566286">
        <w:t>DIRECCIÓN</w:t>
      </w:r>
    </w:p>
    <w:p w14:paraId="3A80CE01" w14:textId="77777777" w:rsidR="005E080D" w:rsidRPr="00566286" w:rsidRDefault="005E080D" w:rsidP="005E080D">
      <w:r w:rsidRPr="00566286">
        <w:t>TELÉFONO</w:t>
      </w:r>
    </w:p>
    <w:p w14:paraId="7A6BD4ED" w14:textId="77777777" w:rsidR="005E080D" w:rsidRPr="00566286" w:rsidRDefault="005E080D" w:rsidP="005E080D">
      <w:r w:rsidRPr="00566286">
        <w:t>FAX:</w:t>
      </w:r>
    </w:p>
    <w:p w14:paraId="13C317A3" w14:textId="77777777" w:rsidR="005E080D" w:rsidRPr="00566286" w:rsidRDefault="005E080D" w:rsidP="005E080D">
      <w:r w:rsidRPr="00566286">
        <w:t xml:space="preserve"> </w:t>
      </w:r>
    </w:p>
    <w:p w14:paraId="3E6E970A" w14:textId="77777777" w:rsidR="005E080D" w:rsidRPr="00566286" w:rsidRDefault="005E080D" w:rsidP="005E080D">
      <w:r w:rsidRPr="00566286">
        <w:t>A través de la presente dejo constancia que:</w:t>
      </w:r>
    </w:p>
    <w:p w14:paraId="7A5851C7" w14:textId="5B48D544" w:rsidR="00844EA4" w:rsidRPr="00EF3ED5" w:rsidRDefault="00844EA4" w:rsidP="00844EA4">
      <w:r w:rsidRPr="00EF3ED5">
        <w:t>1.</w:t>
      </w:r>
      <w:r w:rsidRPr="00EF3ED5">
        <w:tab/>
      </w:r>
      <w:r w:rsidR="005E080D" w:rsidRPr="00EF3ED5">
        <w:t>Poseo la capacitación y experiencia en el área de la especialidad, así como el conocimiento de las normas de Buenas Prácticas Clínicas y las regulaciones nacionales e internacionales aplicables, necesarias para asumir la responsabilidad de la conducción del estudio</w:t>
      </w:r>
      <w:r w:rsidRPr="00EF3ED5">
        <w:t xml:space="preserve"> </w:t>
      </w:r>
    </w:p>
    <w:p w14:paraId="662D4290" w14:textId="77224FB2" w:rsidR="00844EA4" w:rsidRPr="00566286" w:rsidRDefault="00844EA4" w:rsidP="00844EA4">
      <w:r w:rsidRPr="00566286">
        <w:t></w:t>
      </w:r>
      <w:r w:rsidRPr="00566286">
        <w:tab/>
        <w:t>SÍ</w:t>
      </w:r>
      <w:r w:rsidRPr="00566286">
        <w:tab/>
      </w:r>
      <w:r w:rsidRPr="00566286">
        <w:t> NO</w:t>
      </w:r>
    </w:p>
    <w:p w14:paraId="645951F0" w14:textId="77777777" w:rsidR="005E080D" w:rsidRPr="00566286" w:rsidRDefault="005E080D" w:rsidP="005E080D">
      <w:r w:rsidRPr="00566286">
        <w:t>2.</w:t>
      </w:r>
      <w:r w:rsidRPr="00566286">
        <w:tab/>
        <w:t xml:space="preserve">He recibido y leído la información clínica y </w:t>
      </w:r>
      <w:proofErr w:type="spellStart"/>
      <w:r w:rsidRPr="00566286">
        <w:t>pre-clínica</w:t>
      </w:r>
      <w:proofErr w:type="spellEnd"/>
      <w:r w:rsidRPr="00566286">
        <w:t xml:space="preserve"> referente al/ a los productos en investigación y me encuentro familiarizado con el uso del/de los mismo/s</w:t>
      </w:r>
    </w:p>
    <w:p w14:paraId="54A7E4E8" w14:textId="77777777" w:rsidR="005E080D" w:rsidRPr="00566286" w:rsidRDefault="005E080D" w:rsidP="005E080D">
      <w:r w:rsidRPr="00566286">
        <w:t></w:t>
      </w:r>
      <w:r w:rsidRPr="00566286">
        <w:tab/>
        <w:t>SÍ</w:t>
      </w:r>
      <w:r w:rsidRPr="00566286">
        <w:tab/>
      </w:r>
      <w:r w:rsidRPr="00566286">
        <w:t> NO</w:t>
      </w:r>
    </w:p>
    <w:p w14:paraId="327C8D61" w14:textId="77777777" w:rsidR="00844EA4" w:rsidRPr="00566286" w:rsidRDefault="005E080D" w:rsidP="005E080D">
      <w:r w:rsidRPr="00566286">
        <w:t xml:space="preserve"> 3.</w:t>
      </w:r>
      <w:r w:rsidRPr="00566286">
        <w:tab/>
        <w:t>Dispongo de tiempo suficiente para conducir y completar apropiadamente el estudio</w:t>
      </w:r>
      <w:r w:rsidRPr="00566286">
        <w:tab/>
      </w:r>
    </w:p>
    <w:p w14:paraId="15E08AF3" w14:textId="18A79861" w:rsidR="005E080D" w:rsidRPr="00566286" w:rsidRDefault="005E080D" w:rsidP="005E080D">
      <w:r w:rsidRPr="00566286">
        <w:t xml:space="preserve"> </w:t>
      </w:r>
      <w:r w:rsidR="00D754FD" w:rsidRPr="00566286">
        <w:tab/>
      </w:r>
      <w:r w:rsidRPr="00566286">
        <w:t>SÍ</w:t>
      </w:r>
      <w:r w:rsidRPr="00566286">
        <w:tab/>
      </w:r>
      <w:r w:rsidRPr="00566286">
        <w:t> NO</w:t>
      </w:r>
    </w:p>
    <w:p w14:paraId="5B792221" w14:textId="77777777" w:rsidR="00844EA4" w:rsidRPr="00566286" w:rsidRDefault="005E080D" w:rsidP="00844EA4">
      <w:r w:rsidRPr="00566286">
        <w:t xml:space="preserve"> 4.</w:t>
      </w:r>
      <w:r w:rsidRPr="00566286">
        <w:tab/>
        <w:t>Cuento con personal calificado para llevar a cabo el estudio de acuerdo a los procedimientos establecidos en el protocolo</w:t>
      </w:r>
      <w:r w:rsidR="00844EA4" w:rsidRPr="00566286">
        <w:t xml:space="preserve"> </w:t>
      </w:r>
    </w:p>
    <w:p w14:paraId="3B5330DE" w14:textId="738F4C90" w:rsidR="00844EA4" w:rsidRPr="00566286" w:rsidRDefault="00844EA4" w:rsidP="00844EA4">
      <w:r w:rsidRPr="00566286">
        <w:t></w:t>
      </w:r>
      <w:r w:rsidRPr="00566286">
        <w:tab/>
        <w:t>SÍ</w:t>
      </w:r>
      <w:r w:rsidRPr="00566286">
        <w:tab/>
      </w:r>
      <w:r w:rsidRPr="00566286">
        <w:t> NO</w:t>
      </w:r>
    </w:p>
    <w:p w14:paraId="7105E426" w14:textId="37043E10" w:rsidR="00844EA4" w:rsidRPr="00566286" w:rsidRDefault="00844EA4" w:rsidP="00844EA4">
      <w:pPr>
        <w:pStyle w:val="Ttulo2"/>
      </w:pPr>
      <w:bookmarkStart w:id="5" w:name="_Toc79149081"/>
      <w:bookmarkStart w:id="6" w:name="_Toc174092655"/>
      <w:r w:rsidRPr="00566286">
        <w:lastRenderedPageBreak/>
        <w:t>FORMULARIO 8 (continuación):</w:t>
      </w:r>
      <w:bookmarkEnd w:id="5"/>
      <w:bookmarkEnd w:id="6"/>
    </w:p>
    <w:p w14:paraId="0A0E6B90" w14:textId="77777777" w:rsidR="00844EA4" w:rsidRPr="00566286" w:rsidRDefault="00844EA4" w:rsidP="00844EA4">
      <w:r w:rsidRPr="00566286">
        <w:t>DECLARACIÓN JURADA DEL INVESTIGADOR PRINCIPAL</w:t>
      </w:r>
    </w:p>
    <w:p w14:paraId="0E2FCDCD" w14:textId="77777777" w:rsidR="005E080D" w:rsidRPr="00566286" w:rsidRDefault="005E080D" w:rsidP="005E080D">
      <w:r w:rsidRPr="00566286">
        <w:t>5.</w:t>
      </w:r>
      <w:r w:rsidRPr="00566286">
        <w:tab/>
        <w:t>El centro posee las instalaciones e infraestructura adecuadas para la duración prevista del estudio y para su correcta realización</w:t>
      </w:r>
    </w:p>
    <w:p w14:paraId="6D394B8C" w14:textId="1FA78D55" w:rsidR="005E080D" w:rsidRPr="00566286" w:rsidRDefault="005E080D" w:rsidP="005E080D">
      <w:r w:rsidRPr="00566286">
        <w:t xml:space="preserve"> </w:t>
      </w:r>
      <w:r w:rsidRPr="00566286">
        <w:t></w:t>
      </w:r>
      <w:r w:rsidRPr="00566286">
        <w:tab/>
        <w:t>SÍ</w:t>
      </w:r>
      <w:r w:rsidRPr="00566286">
        <w:tab/>
      </w:r>
      <w:r w:rsidRPr="00566286">
        <w:t> NO</w:t>
      </w:r>
    </w:p>
    <w:p w14:paraId="57F868AD" w14:textId="77777777" w:rsidR="00844EA4" w:rsidRPr="00566286" w:rsidRDefault="005E080D" w:rsidP="005E080D">
      <w:r w:rsidRPr="00566286">
        <w:t xml:space="preserve"> 6.</w:t>
      </w:r>
      <w:r w:rsidRPr="00566286">
        <w:tab/>
        <w:t>Me comprometo a mantener a mi staff capacitado e informado sobre el estudio</w:t>
      </w:r>
      <w:r w:rsidRPr="00566286">
        <w:tab/>
      </w:r>
    </w:p>
    <w:p w14:paraId="7A4DFA47" w14:textId="43687043" w:rsidR="005E080D" w:rsidRPr="00566286" w:rsidRDefault="005E080D" w:rsidP="005E080D">
      <w:r w:rsidRPr="00566286">
        <w:t xml:space="preserve"> </w:t>
      </w:r>
      <w:r w:rsidR="00D754FD" w:rsidRPr="00566286">
        <w:tab/>
      </w:r>
      <w:r w:rsidRPr="00566286">
        <w:t>SÍ</w:t>
      </w:r>
      <w:r w:rsidRPr="00566286">
        <w:tab/>
      </w:r>
      <w:r w:rsidRPr="00566286">
        <w:t> NO</w:t>
      </w:r>
    </w:p>
    <w:p w14:paraId="13F7671D" w14:textId="4D3E1F66" w:rsidR="005E080D" w:rsidRPr="00566286" w:rsidRDefault="005E080D" w:rsidP="005E080D">
      <w:r w:rsidRPr="00566286">
        <w:t>7.</w:t>
      </w:r>
      <w:r w:rsidRPr="00566286">
        <w:tab/>
        <w:t>Cuento con el potencial de inclusión de pacientes adecuado para cumplir con las exigencias de reclutamiento</w:t>
      </w:r>
    </w:p>
    <w:p w14:paraId="19957738" w14:textId="77777777" w:rsidR="00844EA4" w:rsidRPr="00566286" w:rsidRDefault="005E080D" w:rsidP="005E080D">
      <w:r w:rsidRPr="00566286">
        <w:t></w:t>
      </w:r>
      <w:r w:rsidRPr="00566286">
        <w:tab/>
        <w:t>SÍ</w:t>
      </w:r>
      <w:r w:rsidRPr="00566286">
        <w:tab/>
      </w:r>
      <w:r w:rsidRPr="00566286">
        <w:tab/>
      </w:r>
      <w:r w:rsidRPr="00566286">
        <w:t> NO</w:t>
      </w:r>
    </w:p>
    <w:p w14:paraId="26401508" w14:textId="160B5EBC" w:rsidR="008D45E2" w:rsidRPr="00566286" w:rsidRDefault="008D45E2" w:rsidP="00D353BC">
      <w:pPr>
        <w:pStyle w:val="Ttulo2"/>
      </w:pPr>
    </w:p>
    <w:p w14:paraId="23FE6229" w14:textId="77777777" w:rsidR="005E080D" w:rsidRPr="00566286" w:rsidRDefault="005E080D" w:rsidP="005E080D">
      <w:r w:rsidRPr="00566286">
        <w:t>8.</w:t>
      </w:r>
      <w:r w:rsidRPr="00566286">
        <w:tab/>
        <w:t>Los subinvestigadores que participarán del estudio son:</w:t>
      </w:r>
    </w:p>
    <w:p w14:paraId="71087357" w14:textId="77777777" w:rsidR="005E080D" w:rsidRPr="00566286" w:rsidRDefault="005E080D" w:rsidP="00844EA4">
      <w:pPr>
        <w:ind w:firstLine="708"/>
      </w:pPr>
      <w:r w:rsidRPr="00566286">
        <w:t>a.</w:t>
      </w:r>
    </w:p>
    <w:p w14:paraId="6C3DD680" w14:textId="77777777" w:rsidR="005E080D" w:rsidRPr="00566286" w:rsidRDefault="005E080D" w:rsidP="00844EA4">
      <w:pPr>
        <w:ind w:firstLine="708"/>
      </w:pPr>
      <w:r w:rsidRPr="00566286">
        <w:t>b.</w:t>
      </w:r>
    </w:p>
    <w:p w14:paraId="1B5ADD1F" w14:textId="77777777" w:rsidR="005E080D" w:rsidRPr="00566286" w:rsidRDefault="005E080D" w:rsidP="00844EA4">
      <w:pPr>
        <w:ind w:firstLine="708"/>
      </w:pPr>
      <w:r w:rsidRPr="00566286">
        <w:t>c.</w:t>
      </w:r>
    </w:p>
    <w:p w14:paraId="07E1A20A" w14:textId="77777777" w:rsidR="005E080D" w:rsidRPr="00566286" w:rsidRDefault="005E080D" w:rsidP="00844EA4">
      <w:pPr>
        <w:ind w:firstLine="708"/>
      </w:pPr>
      <w:r w:rsidRPr="00566286">
        <w:t>d.</w:t>
      </w:r>
    </w:p>
    <w:p w14:paraId="761220D0" w14:textId="77777777" w:rsidR="005E080D" w:rsidRPr="00566286" w:rsidRDefault="005E080D" w:rsidP="00844EA4">
      <w:pPr>
        <w:ind w:firstLine="708"/>
      </w:pPr>
      <w:r w:rsidRPr="00566286">
        <w:t>e.</w:t>
      </w:r>
    </w:p>
    <w:p w14:paraId="3081BAD5" w14:textId="77777777" w:rsidR="005E080D" w:rsidRPr="00566286" w:rsidRDefault="005E080D" w:rsidP="00844EA4">
      <w:pPr>
        <w:ind w:firstLine="708"/>
      </w:pPr>
      <w:r w:rsidRPr="00566286">
        <w:t>f.</w:t>
      </w:r>
    </w:p>
    <w:p w14:paraId="7BE94D2D" w14:textId="2AE9678B" w:rsidR="005E080D" w:rsidRPr="00566286" w:rsidRDefault="00844EA4" w:rsidP="005E080D">
      <w:r w:rsidRPr="00566286">
        <w:t>9</w:t>
      </w:r>
      <w:r w:rsidR="005E080D" w:rsidRPr="00566286">
        <w:t>.</w:t>
      </w:r>
      <w:r w:rsidR="005E080D" w:rsidRPr="00566286">
        <w:tab/>
        <w:t>Los mecanismos de enrolamiento serán:</w:t>
      </w:r>
    </w:p>
    <w:p w14:paraId="4042A258" w14:textId="33BFC45A" w:rsidR="005E080D" w:rsidRPr="00566286" w:rsidRDefault="00844EA4" w:rsidP="005E080D">
      <w:r w:rsidRPr="00566286">
        <w:t>10</w:t>
      </w:r>
      <w:r w:rsidR="005E080D" w:rsidRPr="00566286">
        <w:t>.</w:t>
      </w:r>
      <w:r w:rsidR="005E080D" w:rsidRPr="00566286">
        <w:tab/>
        <w:t>Las fuentes de financiamiento serán:</w:t>
      </w:r>
    </w:p>
    <w:p w14:paraId="575AF27E" w14:textId="4A79E0F2" w:rsidR="005E080D" w:rsidRPr="00566286" w:rsidRDefault="005E080D" w:rsidP="005E080D">
      <w:r w:rsidRPr="00566286">
        <w:t>1</w:t>
      </w:r>
      <w:r w:rsidR="00844EA4" w:rsidRPr="00566286">
        <w:t>1</w:t>
      </w:r>
      <w:r w:rsidRPr="00566286">
        <w:t>.</w:t>
      </w:r>
      <w:r w:rsidRPr="00566286">
        <w:tab/>
        <w:t>COMENTARIOS:</w:t>
      </w:r>
    </w:p>
    <w:p w14:paraId="5715B486" w14:textId="77777777" w:rsidR="005E080D" w:rsidRPr="00566286" w:rsidRDefault="005E080D" w:rsidP="005E080D">
      <w:r w:rsidRPr="00566286">
        <w:t>En mi carácter de Investigador Principal, afirmo que los datos arriba consignados son correctos</w:t>
      </w:r>
    </w:p>
    <w:p w14:paraId="76BB4FF8" w14:textId="77777777" w:rsidR="005E080D" w:rsidRPr="00566286" w:rsidRDefault="005E080D" w:rsidP="005E080D"/>
    <w:p w14:paraId="4495B9F1" w14:textId="77777777" w:rsidR="00844EA4" w:rsidRPr="00566286" w:rsidRDefault="00844EA4" w:rsidP="005E080D"/>
    <w:p w14:paraId="0AF7CE64" w14:textId="6347625F" w:rsidR="005E080D" w:rsidRPr="00566286" w:rsidRDefault="005E080D" w:rsidP="005E080D">
      <w:r w:rsidRPr="00566286">
        <w:t>FIRMA</w:t>
      </w:r>
      <w:r w:rsidRPr="00566286">
        <w:tab/>
      </w:r>
      <w:r w:rsidRPr="00566286">
        <w:tab/>
        <w:t>ACLARACIÓN</w:t>
      </w:r>
      <w:r w:rsidRPr="00566286">
        <w:tab/>
      </w:r>
      <w:r w:rsidRPr="00566286">
        <w:tab/>
        <w:t>FECHA</w:t>
      </w:r>
    </w:p>
    <w:p w14:paraId="11D051E0" w14:textId="229C0E9F" w:rsidR="00E56A09" w:rsidRPr="00566286" w:rsidRDefault="005E080D" w:rsidP="00D5190D">
      <w:pPr>
        <w:pStyle w:val="Ttulo2"/>
      </w:pPr>
      <w:r w:rsidRPr="00566286">
        <w:t xml:space="preserve"> </w:t>
      </w:r>
      <w:bookmarkStart w:id="7" w:name="_Toc523143981"/>
    </w:p>
    <w:bookmarkEnd w:id="7"/>
    <w:p w14:paraId="1F6A6E94" w14:textId="77777777" w:rsidR="009901F9" w:rsidRDefault="009901F9" w:rsidP="005E080D"/>
    <w:sectPr w:rsidR="009901F9" w:rsidSect="00232745">
      <w:headerReference w:type="default" r:id="rId8"/>
      <w:footerReference w:type="default" r:id="rId9"/>
      <w:pgSz w:w="11906" w:h="16838" w:code="9"/>
      <w:pgMar w:top="2410" w:right="1701" w:bottom="1417" w:left="1701" w:header="5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E2FB" w14:textId="77777777" w:rsidR="003269E1" w:rsidRPr="00566286" w:rsidRDefault="003269E1" w:rsidP="005E080D">
      <w:pPr>
        <w:spacing w:after="0" w:line="240" w:lineRule="auto"/>
      </w:pPr>
      <w:r w:rsidRPr="00566286">
        <w:separator/>
      </w:r>
    </w:p>
  </w:endnote>
  <w:endnote w:type="continuationSeparator" w:id="0">
    <w:p w14:paraId="413BBCE8" w14:textId="77777777" w:rsidR="003269E1" w:rsidRPr="00566286" w:rsidRDefault="003269E1" w:rsidP="005E080D">
      <w:pPr>
        <w:spacing w:after="0" w:line="240" w:lineRule="auto"/>
      </w:pPr>
      <w:r w:rsidRPr="0056628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2687056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F5A1307" w14:textId="77777777" w:rsidR="00E91469" w:rsidRPr="00566286" w:rsidRDefault="00E91469">
        <w:pPr>
          <w:pStyle w:val="Piedepgina"/>
          <w:jc w:val="right"/>
          <w:rPr>
            <w:sz w:val="18"/>
            <w:szCs w:val="18"/>
          </w:rPr>
        </w:pPr>
      </w:p>
      <w:p w14:paraId="221EBC5D" w14:textId="77777777" w:rsidR="00E91469" w:rsidRPr="00566286" w:rsidRDefault="00E91469" w:rsidP="00D55776">
        <w:pPr>
          <w:tabs>
            <w:tab w:val="center" w:pos="4320"/>
            <w:tab w:val="right" w:pos="8640"/>
          </w:tabs>
          <w:jc w:val="center"/>
          <w:rPr>
            <w:rFonts w:ascii="Calibri" w:hAnsi="Calibri" w:cs="Calibri"/>
            <w:sz w:val="18"/>
            <w:szCs w:val="18"/>
          </w:rPr>
        </w:pPr>
        <w:r w:rsidRPr="00566286">
          <w:rPr>
            <w:rFonts w:ascii="Calibri" w:hAnsi="Calibri" w:cs="Calibri"/>
            <w:sz w:val="18"/>
            <w:szCs w:val="18"/>
          </w:rPr>
          <w:t>CEFC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Comité de Ética en Farmacología Clínica de la Fundación CIDEA  </w:t>
        </w:r>
        <w:r w:rsidRPr="00566286">
          <w:rPr>
            <w:rFonts w:ascii="Calibri" w:hAnsi="Calibri" w:cs="Calibri"/>
            <w:sz w:val="18"/>
            <w:szCs w:val="18"/>
          </w:rPr>
          <w:br/>
          <w:t> Paraguay 2041 9no H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CABA - CP: C1121ABE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TE: 4961-5466  </w:t>
        </w:r>
        <w:r w:rsidRPr="00566286">
          <w:rPr>
            <w:rFonts w:ascii="Calibri" w:hAnsi="Calibri" w:cs="Calibri"/>
            <w:sz w:val="18"/>
            <w:szCs w:val="18"/>
          </w:rPr>
          <w:br/>
          <w:t xml:space="preserve"> cefc@fundacioncidea.org </w:t>
        </w:r>
      </w:p>
      <w:p w14:paraId="1E430D9A" w14:textId="23B5B555" w:rsidR="00E91469" w:rsidRPr="00566286" w:rsidRDefault="00E91469">
        <w:pPr>
          <w:pStyle w:val="Piedepgina"/>
          <w:jc w:val="right"/>
        </w:pPr>
        <w:r w:rsidRPr="00566286">
          <w:rPr>
            <w:sz w:val="18"/>
            <w:szCs w:val="18"/>
          </w:rPr>
          <w:t xml:space="preserve">Página </w:t>
        </w:r>
        <w:r w:rsidRPr="00566286">
          <w:rPr>
            <w:sz w:val="18"/>
            <w:szCs w:val="18"/>
          </w:rPr>
          <w:fldChar w:fldCharType="begin"/>
        </w:r>
        <w:r w:rsidRPr="00566286">
          <w:rPr>
            <w:sz w:val="18"/>
            <w:szCs w:val="18"/>
          </w:rPr>
          <w:instrText>PAGE   \* MERGEFORMAT</w:instrText>
        </w:r>
        <w:r w:rsidRPr="00566286">
          <w:rPr>
            <w:sz w:val="18"/>
            <w:szCs w:val="18"/>
          </w:rPr>
          <w:fldChar w:fldCharType="separate"/>
        </w:r>
        <w:r w:rsidR="00432F48">
          <w:rPr>
            <w:noProof/>
            <w:sz w:val="18"/>
            <w:szCs w:val="18"/>
          </w:rPr>
          <w:t>1</w:t>
        </w:r>
        <w:r w:rsidRPr="00566286">
          <w:rPr>
            <w:sz w:val="18"/>
            <w:szCs w:val="18"/>
          </w:rPr>
          <w:fldChar w:fldCharType="end"/>
        </w:r>
        <w:r w:rsidRPr="00566286">
          <w:rPr>
            <w:sz w:val="18"/>
            <w:szCs w:val="18"/>
          </w:rPr>
          <w:t xml:space="preserve"> de </w:t>
        </w:r>
        <w:r w:rsidR="00232745">
          <w:rPr>
            <w:sz w:val="18"/>
            <w:szCs w:val="18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8D33" w14:textId="77777777" w:rsidR="003269E1" w:rsidRPr="00566286" w:rsidRDefault="003269E1" w:rsidP="005E080D">
      <w:pPr>
        <w:spacing w:after="0" w:line="240" w:lineRule="auto"/>
      </w:pPr>
      <w:r w:rsidRPr="00566286">
        <w:separator/>
      </w:r>
    </w:p>
  </w:footnote>
  <w:footnote w:type="continuationSeparator" w:id="0">
    <w:p w14:paraId="269F7572" w14:textId="77777777" w:rsidR="003269E1" w:rsidRPr="00566286" w:rsidRDefault="003269E1" w:rsidP="005E080D">
      <w:pPr>
        <w:spacing w:after="0" w:line="240" w:lineRule="auto"/>
      </w:pPr>
      <w:r w:rsidRPr="0056628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15A4" w14:textId="77777777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</w:p>
  <w:p w14:paraId="289C729D" w14:textId="0B436F07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  <w:r w:rsidRPr="00566286">
      <w:rPr>
        <w:rFonts w:ascii="Arial" w:hAnsi="Arial" w:cs="Arial"/>
        <w:sz w:val="16"/>
        <w:szCs w:val="16"/>
      </w:rPr>
      <w:t xml:space="preserve">      </w:t>
    </w:r>
  </w:p>
  <w:p w14:paraId="7D79B67F" w14:textId="26C2274E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  <w:r w:rsidRPr="00566286">
      <w:rPr>
        <w:rFonts w:ascii="Arial" w:hAnsi="Arial" w:cs="Arial"/>
        <w:sz w:val="16"/>
        <w:szCs w:val="16"/>
      </w:rPr>
      <w:t>POE, versión 1.8</w:t>
    </w:r>
    <w:r w:rsidR="00750CA4">
      <w:rPr>
        <w:rFonts w:ascii="Arial" w:hAnsi="Arial" w:cs="Arial"/>
        <w:sz w:val="16"/>
        <w:szCs w:val="16"/>
      </w:rPr>
      <w:t>.1</w:t>
    </w:r>
    <w:r w:rsidRPr="00566286">
      <w:rPr>
        <w:rFonts w:ascii="Arial" w:hAnsi="Arial" w:cs="Arial"/>
        <w:sz w:val="16"/>
        <w:szCs w:val="16"/>
      </w:rPr>
      <w:t xml:space="preserve">, </w:t>
    </w:r>
    <w:r w:rsidR="00750CA4">
      <w:rPr>
        <w:rFonts w:ascii="Arial" w:hAnsi="Arial" w:cs="Arial"/>
        <w:sz w:val="16"/>
        <w:szCs w:val="16"/>
      </w:rPr>
      <w:t xml:space="preserve">19 </w:t>
    </w:r>
    <w:proofErr w:type="spellStart"/>
    <w:r w:rsidR="00750CA4">
      <w:rPr>
        <w:rFonts w:ascii="Arial" w:hAnsi="Arial" w:cs="Arial"/>
        <w:sz w:val="16"/>
        <w:szCs w:val="16"/>
      </w:rPr>
      <w:t>ago</w:t>
    </w:r>
    <w:proofErr w:type="spellEnd"/>
    <w:r w:rsidRPr="00566286">
      <w:rPr>
        <w:rFonts w:ascii="Arial" w:hAnsi="Arial" w:cs="Arial"/>
        <w:sz w:val="16"/>
        <w:szCs w:val="16"/>
      </w:rPr>
      <w:t xml:space="preserve"> 2024</w:t>
    </w:r>
  </w:p>
  <w:p w14:paraId="62AC5466" w14:textId="5D10CFD0" w:rsidR="00E91469" w:rsidRPr="00566286" w:rsidRDefault="004B07CF" w:rsidP="001235CB">
    <w:pPr>
      <w:pStyle w:val="Encabezado"/>
      <w:jc w:val="center"/>
    </w:pPr>
    <w:r>
      <w:rPr>
        <w:noProof/>
      </w:rPr>
      <w:drawing>
        <wp:inline distT="0" distB="0" distL="0" distR="0" wp14:anchorId="690142D0" wp14:editId="7E0718CB">
          <wp:extent cx="1152525" cy="1092696"/>
          <wp:effectExtent l="0" t="0" r="0" b="0"/>
          <wp:docPr id="346465785" name="Imagen 3464657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91" t="23990" r="22001" b="22647"/>
                  <a:stretch/>
                </pic:blipFill>
                <pic:spPr bwMode="auto">
                  <a:xfrm>
                    <a:off x="0" y="0"/>
                    <a:ext cx="1169654" cy="1108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4ED"/>
    <w:multiLevelType w:val="hybridMultilevel"/>
    <w:tmpl w:val="FDDA4B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304"/>
    <w:multiLevelType w:val="hybridMultilevel"/>
    <w:tmpl w:val="113CA706"/>
    <w:lvl w:ilvl="0" w:tplc="1CF093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26EFB"/>
    <w:multiLevelType w:val="hybridMultilevel"/>
    <w:tmpl w:val="AFF25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7495B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325A16"/>
    <w:multiLevelType w:val="hybridMultilevel"/>
    <w:tmpl w:val="BEFAFDE2"/>
    <w:lvl w:ilvl="0" w:tplc="476EAB1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361D"/>
    <w:multiLevelType w:val="hybridMultilevel"/>
    <w:tmpl w:val="3096694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44157"/>
    <w:multiLevelType w:val="multilevel"/>
    <w:tmpl w:val="AE94CF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1A64FA"/>
    <w:multiLevelType w:val="hybridMultilevel"/>
    <w:tmpl w:val="13ACE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731A3"/>
    <w:multiLevelType w:val="hybridMultilevel"/>
    <w:tmpl w:val="8362AB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1209"/>
    <w:multiLevelType w:val="hybridMultilevel"/>
    <w:tmpl w:val="23EC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16BDE"/>
    <w:multiLevelType w:val="hybridMultilevel"/>
    <w:tmpl w:val="BEB81FAE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265E6"/>
    <w:multiLevelType w:val="hybridMultilevel"/>
    <w:tmpl w:val="E3DAB2A0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63AE0"/>
    <w:multiLevelType w:val="hybridMultilevel"/>
    <w:tmpl w:val="DD14F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E60E5"/>
    <w:multiLevelType w:val="hybridMultilevel"/>
    <w:tmpl w:val="B97EBFEA"/>
    <w:lvl w:ilvl="0" w:tplc="FF448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27AC1"/>
    <w:multiLevelType w:val="hybridMultilevel"/>
    <w:tmpl w:val="3E2688AC"/>
    <w:lvl w:ilvl="0" w:tplc="BAB8B456">
      <w:numFmt w:val="bullet"/>
      <w:lvlText w:val=""/>
      <w:lvlJc w:val="left"/>
      <w:pPr>
        <w:ind w:left="119" w:hanging="133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0BEA94A">
      <w:numFmt w:val="bullet"/>
      <w:lvlText w:val="•"/>
      <w:lvlJc w:val="left"/>
      <w:pPr>
        <w:ind w:left="279" w:hanging="133"/>
      </w:pPr>
      <w:rPr>
        <w:rFonts w:hint="default"/>
      </w:rPr>
    </w:lvl>
    <w:lvl w:ilvl="2" w:tplc="133E98B4">
      <w:numFmt w:val="bullet"/>
      <w:lvlText w:val="•"/>
      <w:lvlJc w:val="left"/>
      <w:pPr>
        <w:ind w:left="439" w:hanging="133"/>
      </w:pPr>
      <w:rPr>
        <w:rFonts w:hint="default"/>
      </w:rPr>
    </w:lvl>
    <w:lvl w:ilvl="3" w:tplc="D81C49E6">
      <w:numFmt w:val="bullet"/>
      <w:lvlText w:val="•"/>
      <w:lvlJc w:val="left"/>
      <w:pPr>
        <w:ind w:left="599" w:hanging="133"/>
      </w:pPr>
      <w:rPr>
        <w:rFonts w:hint="default"/>
      </w:rPr>
    </w:lvl>
    <w:lvl w:ilvl="4" w:tplc="63B21764">
      <w:numFmt w:val="bullet"/>
      <w:lvlText w:val="•"/>
      <w:lvlJc w:val="left"/>
      <w:pPr>
        <w:ind w:left="759" w:hanging="133"/>
      </w:pPr>
      <w:rPr>
        <w:rFonts w:hint="default"/>
      </w:rPr>
    </w:lvl>
    <w:lvl w:ilvl="5" w:tplc="AC6AEC0A">
      <w:numFmt w:val="bullet"/>
      <w:lvlText w:val="•"/>
      <w:lvlJc w:val="left"/>
      <w:pPr>
        <w:ind w:left="919" w:hanging="133"/>
      </w:pPr>
      <w:rPr>
        <w:rFonts w:hint="default"/>
      </w:rPr>
    </w:lvl>
    <w:lvl w:ilvl="6" w:tplc="D930A008">
      <w:numFmt w:val="bullet"/>
      <w:lvlText w:val="•"/>
      <w:lvlJc w:val="left"/>
      <w:pPr>
        <w:ind w:left="1079" w:hanging="133"/>
      </w:pPr>
      <w:rPr>
        <w:rFonts w:hint="default"/>
      </w:rPr>
    </w:lvl>
    <w:lvl w:ilvl="7" w:tplc="FBB049FC">
      <w:numFmt w:val="bullet"/>
      <w:lvlText w:val="•"/>
      <w:lvlJc w:val="left"/>
      <w:pPr>
        <w:ind w:left="1239" w:hanging="133"/>
      </w:pPr>
      <w:rPr>
        <w:rFonts w:hint="default"/>
      </w:rPr>
    </w:lvl>
    <w:lvl w:ilvl="8" w:tplc="A4000E04">
      <w:numFmt w:val="bullet"/>
      <w:lvlText w:val="•"/>
      <w:lvlJc w:val="left"/>
      <w:pPr>
        <w:ind w:left="1399" w:hanging="133"/>
      </w:pPr>
      <w:rPr>
        <w:rFonts w:hint="default"/>
      </w:rPr>
    </w:lvl>
  </w:abstractNum>
  <w:abstractNum w:abstractNumId="15" w15:restartNumberingAfterBreak="0">
    <w:nsid w:val="22DC07E1"/>
    <w:multiLevelType w:val="hybridMultilevel"/>
    <w:tmpl w:val="67E66890"/>
    <w:lvl w:ilvl="0" w:tplc="C23C2C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506D8"/>
    <w:multiLevelType w:val="hybridMultilevel"/>
    <w:tmpl w:val="6B8AE8BE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B2970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5AA3745"/>
    <w:multiLevelType w:val="hybridMultilevel"/>
    <w:tmpl w:val="27FA0C92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87BF6"/>
    <w:multiLevelType w:val="hybridMultilevel"/>
    <w:tmpl w:val="9AC29E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60B03"/>
    <w:multiLevelType w:val="multilevel"/>
    <w:tmpl w:val="36FA75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BE0677"/>
    <w:multiLevelType w:val="hybridMultilevel"/>
    <w:tmpl w:val="6492AA68"/>
    <w:lvl w:ilvl="0" w:tplc="BCD02F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8748A"/>
    <w:multiLevelType w:val="hybridMultilevel"/>
    <w:tmpl w:val="58F41554"/>
    <w:lvl w:ilvl="0" w:tplc="5840E26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1060A8"/>
    <w:multiLevelType w:val="hybridMultilevel"/>
    <w:tmpl w:val="2E20E686"/>
    <w:lvl w:ilvl="0" w:tplc="0364626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B0A1D"/>
    <w:multiLevelType w:val="hybridMultilevel"/>
    <w:tmpl w:val="EAB0E588"/>
    <w:lvl w:ilvl="0" w:tplc="F2DA4D7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C15C4"/>
    <w:multiLevelType w:val="hybridMultilevel"/>
    <w:tmpl w:val="AF027ECE"/>
    <w:lvl w:ilvl="0" w:tplc="6434A4B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9443A"/>
    <w:multiLevelType w:val="hybridMultilevel"/>
    <w:tmpl w:val="5F72EF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52F25"/>
    <w:multiLevelType w:val="hybridMultilevel"/>
    <w:tmpl w:val="C4DA6F74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B3863"/>
    <w:multiLevelType w:val="hybridMultilevel"/>
    <w:tmpl w:val="EA5454C8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92624"/>
    <w:multiLevelType w:val="hybridMultilevel"/>
    <w:tmpl w:val="F9F4A01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91154"/>
    <w:multiLevelType w:val="hybridMultilevel"/>
    <w:tmpl w:val="EC74C0D0"/>
    <w:lvl w:ilvl="0" w:tplc="950EBBCE">
      <w:numFmt w:val="bullet"/>
      <w:lvlText w:val=""/>
      <w:lvlJc w:val="left"/>
      <w:pPr>
        <w:ind w:left="863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DA88F98">
      <w:numFmt w:val="bullet"/>
      <w:lvlText w:val="•"/>
      <w:lvlJc w:val="left"/>
      <w:pPr>
        <w:ind w:left="1748" w:hanging="428"/>
      </w:pPr>
      <w:rPr>
        <w:rFonts w:hint="default"/>
      </w:rPr>
    </w:lvl>
    <w:lvl w:ilvl="2" w:tplc="270C5D74">
      <w:numFmt w:val="bullet"/>
      <w:lvlText w:val="•"/>
      <w:lvlJc w:val="left"/>
      <w:pPr>
        <w:ind w:left="2637" w:hanging="428"/>
      </w:pPr>
      <w:rPr>
        <w:rFonts w:hint="default"/>
      </w:rPr>
    </w:lvl>
    <w:lvl w:ilvl="3" w:tplc="82B02BCE">
      <w:numFmt w:val="bullet"/>
      <w:lvlText w:val="•"/>
      <w:lvlJc w:val="left"/>
      <w:pPr>
        <w:ind w:left="3525" w:hanging="428"/>
      </w:pPr>
      <w:rPr>
        <w:rFonts w:hint="default"/>
      </w:rPr>
    </w:lvl>
    <w:lvl w:ilvl="4" w:tplc="F244C74E">
      <w:numFmt w:val="bullet"/>
      <w:lvlText w:val="•"/>
      <w:lvlJc w:val="left"/>
      <w:pPr>
        <w:ind w:left="4414" w:hanging="428"/>
      </w:pPr>
      <w:rPr>
        <w:rFonts w:hint="default"/>
      </w:rPr>
    </w:lvl>
    <w:lvl w:ilvl="5" w:tplc="7AD0E8A8">
      <w:numFmt w:val="bullet"/>
      <w:lvlText w:val="•"/>
      <w:lvlJc w:val="left"/>
      <w:pPr>
        <w:ind w:left="5303" w:hanging="428"/>
      </w:pPr>
      <w:rPr>
        <w:rFonts w:hint="default"/>
      </w:rPr>
    </w:lvl>
    <w:lvl w:ilvl="6" w:tplc="14708B1C">
      <w:numFmt w:val="bullet"/>
      <w:lvlText w:val="•"/>
      <w:lvlJc w:val="left"/>
      <w:pPr>
        <w:ind w:left="6191" w:hanging="428"/>
      </w:pPr>
      <w:rPr>
        <w:rFonts w:hint="default"/>
      </w:rPr>
    </w:lvl>
    <w:lvl w:ilvl="7" w:tplc="111CD902">
      <w:numFmt w:val="bullet"/>
      <w:lvlText w:val="•"/>
      <w:lvlJc w:val="left"/>
      <w:pPr>
        <w:ind w:left="7080" w:hanging="428"/>
      </w:pPr>
      <w:rPr>
        <w:rFonts w:hint="default"/>
      </w:rPr>
    </w:lvl>
    <w:lvl w:ilvl="8" w:tplc="DEC60A46">
      <w:numFmt w:val="bullet"/>
      <w:lvlText w:val="•"/>
      <w:lvlJc w:val="left"/>
      <w:pPr>
        <w:ind w:left="7969" w:hanging="428"/>
      </w:pPr>
      <w:rPr>
        <w:rFonts w:hint="default"/>
      </w:rPr>
    </w:lvl>
  </w:abstractNum>
  <w:abstractNum w:abstractNumId="31" w15:restartNumberingAfterBreak="0">
    <w:nsid w:val="5A4C5A66"/>
    <w:multiLevelType w:val="hybridMultilevel"/>
    <w:tmpl w:val="8FAAEE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C00F7"/>
    <w:multiLevelType w:val="hybridMultilevel"/>
    <w:tmpl w:val="5574D52C"/>
    <w:lvl w:ilvl="0" w:tplc="401039D8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81616F"/>
    <w:multiLevelType w:val="hybridMultilevel"/>
    <w:tmpl w:val="6CCE97EC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4" w15:restartNumberingAfterBreak="0">
    <w:nsid w:val="6DC26EE6"/>
    <w:multiLevelType w:val="hybridMultilevel"/>
    <w:tmpl w:val="789EDB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D5C1B"/>
    <w:multiLevelType w:val="multilevel"/>
    <w:tmpl w:val="5E02C5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4564BED"/>
    <w:multiLevelType w:val="hybridMultilevel"/>
    <w:tmpl w:val="70A4CFEA"/>
    <w:lvl w:ilvl="0" w:tplc="F25E9E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43360C"/>
    <w:multiLevelType w:val="hybridMultilevel"/>
    <w:tmpl w:val="45A4F43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D1B8E"/>
    <w:multiLevelType w:val="hybridMultilevel"/>
    <w:tmpl w:val="956C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D64E6"/>
    <w:multiLevelType w:val="hybridMultilevel"/>
    <w:tmpl w:val="393E797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16C64"/>
    <w:multiLevelType w:val="hybridMultilevel"/>
    <w:tmpl w:val="FEACBF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965AD"/>
    <w:multiLevelType w:val="hybridMultilevel"/>
    <w:tmpl w:val="BA5AC4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B148A"/>
    <w:multiLevelType w:val="hybridMultilevel"/>
    <w:tmpl w:val="09541C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52280"/>
    <w:multiLevelType w:val="hybridMultilevel"/>
    <w:tmpl w:val="6B18E380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345521">
    <w:abstractNumId w:val="30"/>
  </w:num>
  <w:num w:numId="2" w16cid:durableId="145782850">
    <w:abstractNumId w:val="14"/>
  </w:num>
  <w:num w:numId="3" w16cid:durableId="501509964">
    <w:abstractNumId w:val="13"/>
  </w:num>
  <w:num w:numId="4" w16cid:durableId="1741518697">
    <w:abstractNumId w:val="42"/>
  </w:num>
  <w:num w:numId="5" w16cid:durableId="990522482">
    <w:abstractNumId w:val="6"/>
  </w:num>
  <w:num w:numId="6" w16cid:durableId="1812862106">
    <w:abstractNumId w:val="20"/>
  </w:num>
  <w:num w:numId="7" w16cid:durableId="1472289368">
    <w:abstractNumId w:val="36"/>
  </w:num>
  <w:num w:numId="8" w16cid:durableId="1397972308">
    <w:abstractNumId w:val="3"/>
  </w:num>
  <w:num w:numId="9" w16cid:durableId="70079853">
    <w:abstractNumId w:val="17"/>
  </w:num>
  <w:num w:numId="10" w16cid:durableId="1141658137">
    <w:abstractNumId w:val="35"/>
  </w:num>
  <w:num w:numId="11" w16cid:durableId="258218645">
    <w:abstractNumId w:val="34"/>
  </w:num>
  <w:num w:numId="12" w16cid:durableId="41755442">
    <w:abstractNumId w:val="2"/>
  </w:num>
  <w:num w:numId="13" w16cid:durableId="1648050161">
    <w:abstractNumId w:val="5"/>
  </w:num>
  <w:num w:numId="14" w16cid:durableId="1445805115">
    <w:abstractNumId w:val="16"/>
  </w:num>
  <w:num w:numId="15" w16cid:durableId="2035812454">
    <w:abstractNumId w:val="31"/>
  </w:num>
  <w:num w:numId="16" w16cid:durableId="330983638">
    <w:abstractNumId w:val="15"/>
  </w:num>
  <w:num w:numId="17" w16cid:durableId="358896257">
    <w:abstractNumId w:val="18"/>
  </w:num>
  <w:num w:numId="18" w16cid:durableId="2067340704">
    <w:abstractNumId w:val="27"/>
  </w:num>
  <w:num w:numId="19" w16cid:durableId="217983112">
    <w:abstractNumId w:val="10"/>
  </w:num>
  <w:num w:numId="20" w16cid:durableId="1044522018">
    <w:abstractNumId w:val="11"/>
  </w:num>
  <w:num w:numId="21" w16cid:durableId="1353530682">
    <w:abstractNumId w:val="39"/>
  </w:num>
  <w:num w:numId="22" w16cid:durableId="1092167490">
    <w:abstractNumId w:val="29"/>
  </w:num>
  <w:num w:numId="23" w16cid:durableId="2031056764">
    <w:abstractNumId w:val="12"/>
  </w:num>
  <w:num w:numId="24" w16cid:durableId="1153907347">
    <w:abstractNumId w:val="21"/>
  </w:num>
  <w:num w:numId="25" w16cid:durableId="1072703741">
    <w:abstractNumId w:val="0"/>
  </w:num>
  <w:num w:numId="26" w16cid:durableId="898713320">
    <w:abstractNumId w:val="24"/>
  </w:num>
  <w:num w:numId="27" w16cid:durableId="1531993240">
    <w:abstractNumId w:val="40"/>
  </w:num>
  <w:num w:numId="28" w16cid:durableId="211229728">
    <w:abstractNumId w:val="23"/>
  </w:num>
  <w:num w:numId="29" w16cid:durableId="380861680">
    <w:abstractNumId w:val="19"/>
  </w:num>
  <w:num w:numId="30" w16cid:durableId="884409817">
    <w:abstractNumId w:val="4"/>
  </w:num>
  <w:num w:numId="31" w16cid:durableId="774397833">
    <w:abstractNumId w:val="41"/>
  </w:num>
  <w:num w:numId="32" w16cid:durableId="1416315328">
    <w:abstractNumId w:val="22"/>
  </w:num>
  <w:num w:numId="33" w16cid:durableId="107552495">
    <w:abstractNumId w:val="1"/>
  </w:num>
  <w:num w:numId="34" w16cid:durableId="1692225419">
    <w:abstractNumId w:val="37"/>
  </w:num>
  <w:num w:numId="35" w16cid:durableId="1342661133">
    <w:abstractNumId w:val="25"/>
  </w:num>
  <w:num w:numId="36" w16cid:durableId="611858565">
    <w:abstractNumId w:val="38"/>
  </w:num>
  <w:num w:numId="37" w16cid:durableId="1440416048">
    <w:abstractNumId w:val="7"/>
  </w:num>
  <w:num w:numId="38" w16cid:durableId="1773817573">
    <w:abstractNumId w:val="33"/>
  </w:num>
  <w:num w:numId="39" w16cid:durableId="832601311">
    <w:abstractNumId w:val="8"/>
  </w:num>
  <w:num w:numId="40" w16cid:durableId="1254894776">
    <w:abstractNumId w:val="26"/>
  </w:num>
  <w:num w:numId="41" w16cid:durableId="1811481050">
    <w:abstractNumId w:val="9"/>
  </w:num>
  <w:num w:numId="42" w16cid:durableId="14380880">
    <w:abstractNumId w:val="32"/>
  </w:num>
  <w:num w:numId="43" w16cid:durableId="648360992">
    <w:abstractNumId w:val="43"/>
  </w:num>
  <w:num w:numId="44" w16cid:durableId="154999290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0D"/>
    <w:rsid w:val="00005F6E"/>
    <w:rsid w:val="00007405"/>
    <w:rsid w:val="0001640A"/>
    <w:rsid w:val="000176FF"/>
    <w:rsid w:val="0002663D"/>
    <w:rsid w:val="000310BB"/>
    <w:rsid w:val="00031F12"/>
    <w:rsid w:val="0006708D"/>
    <w:rsid w:val="00070DFC"/>
    <w:rsid w:val="0008586B"/>
    <w:rsid w:val="0008665E"/>
    <w:rsid w:val="00090D62"/>
    <w:rsid w:val="000B1504"/>
    <w:rsid w:val="000C05B1"/>
    <w:rsid w:val="000C5129"/>
    <w:rsid w:val="000E27AF"/>
    <w:rsid w:val="000E70E0"/>
    <w:rsid w:val="000F1C57"/>
    <w:rsid w:val="000F1CFB"/>
    <w:rsid w:val="00100DBB"/>
    <w:rsid w:val="00103F93"/>
    <w:rsid w:val="001144F7"/>
    <w:rsid w:val="001235CB"/>
    <w:rsid w:val="00134238"/>
    <w:rsid w:val="00137D61"/>
    <w:rsid w:val="001409AE"/>
    <w:rsid w:val="00160122"/>
    <w:rsid w:val="00195815"/>
    <w:rsid w:val="001A591A"/>
    <w:rsid w:val="001A59A1"/>
    <w:rsid w:val="001B14A7"/>
    <w:rsid w:val="001E4172"/>
    <w:rsid w:val="00200844"/>
    <w:rsid w:val="00215FA0"/>
    <w:rsid w:val="00215FAD"/>
    <w:rsid w:val="00232745"/>
    <w:rsid w:val="002329B2"/>
    <w:rsid w:val="00233F5A"/>
    <w:rsid w:val="002400CF"/>
    <w:rsid w:val="00271528"/>
    <w:rsid w:val="00292BC8"/>
    <w:rsid w:val="002A47BF"/>
    <w:rsid w:val="002A6EF6"/>
    <w:rsid w:val="002D57ED"/>
    <w:rsid w:val="00301D72"/>
    <w:rsid w:val="00304B3D"/>
    <w:rsid w:val="00323DF7"/>
    <w:rsid w:val="003269E1"/>
    <w:rsid w:val="003417C7"/>
    <w:rsid w:val="0034577F"/>
    <w:rsid w:val="00352648"/>
    <w:rsid w:val="00360DBB"/>
    <w:rsid w:val="0036248F"/>
    <w:rsid w:val="0036283F"/>
    <w:rsid w:val="003735AE"/>
    <w:rsid w:val="003840E9"/>
    <w:rsid w:val="00397782"/>
    <w:rsid w:val="003A6FCF"/>
    <w:rsid w:val="003B3332"/>
    <w:rsid w:val="003B6E64"/>
    <w:rsid w:val="003C1875"/>
    <w:rsid w:val="003C63AB"/>
    <w:rsid w:val="003D6179"/>
    <w:rsid w:val="003D7181"/>
    <w:rsid w:val="004036B0"/>
    <w:rsid w:val="0041089E"/>
    <w:rsid w:val="00415CCC"/>
    <w:rsid w:val="00416981"/>
    <w:rsid w:val="00424B29"/>
    <w:rsid w:val="00432F48"/>
    <w:rsid w:val="00437CDC"/>
    <w:rsid w:val="004416A4"/>
    <w:rsid w:val="004474FD"/>
    <w:rsid w:val="004475B5"/>
    <w:rsid w:val="00457B2B"/>
    <w:rsid w:val="00470862"/>
    <w:rsid w:val="004719A9"/>
    <w:rsid w:val="0047346B"/>
    <w:rsid w:val="00482E8F"/>
    <w:rsid w:val="004A107A"/>
    <w:rsid w:val="004A57EB"/>
    <w:rsid w:val="004B07CF"/>
    <w:rsid w:val="004B1BEC"/>
    <w:rsid w:val="004D4E4A"/>
    <w:rsid w:val="004D7530"/>
    <w:rsid w:val="004F545D"/>
    <w:rsid w:val="00507128"/>
    <w:rsid w:val="0050721E"/>
    <w:rsid w:val="00507E98"/>
    <w:rsid w:val="00520EC3"/>
    <w:rsid w:val="00523190"/>
    <w:rsid w:val="00547113"/>
    <w:rsid w:val="005505C5"/>
    <w:rsid w:val="00557BF9"/>
    <w:rsid w:val="00562B18"/>
    <w:rsid w:val="00564E36"/>
    <w:rsid w:val="00566286"/>
    <w:rsid w:val="00596BFC"/>
    <w:rsid w:val="005B3113"/>
    <w:rsid w:val="005C1D47"/>
    <w:rsid w:val="005C7E91"/>
    <w:rsid w:val="005D4E90"/>
    <w:rsid w:val="005E080D"/>
    <w:rsid w:val="005F49F3"/>
    <w:rsid w:val="006026FF"/>
    <w:rsid w:val="006028F3"/>
    <w:rsid w:val="00602927"/>
    <w:rsid w:val="00602938"/>
    <w:rsid w:val="00620877"/>
    <w:rsid w:val="00621C79"/>
    <w:rsid w:val="00622CD1"/>
    <w:rsid w:val="00624712"/>
    <w:rsid w:val="00630BB0"/>
    <w:rsid w:val="00632316"/>
    <w:rsid w:val="00632ECD"/>
    <w:rsid w:val="006366F6"/>
    <w:rsid w:val="00642585"/>
    <w:rsid w:val="00646441"/>
    <w:rsid w:val="0065208A"/>
    <w:rsid w:val="00660EFF"/>
    <w:rsid w:val="006663CA"/>
    <w:rsid w:val="0072406C"/>
    <w:rsid w:val="00724A9A"/>
    <w:rsid w:val="00726F08"/>
    <w:rsid w:val="00732CED"/>
    <w:rsid w:val="00733416"/>
    <w:rsid w:val="00740096"/>
    <w:rsid w:val="00743518"/>
    <w:rsid w:val="007436C3"/>
    <w:rsid w:val="00750CA4"/>
    <w:rsid w:val="0076035B"/>
    <w:rsid w:val="007700FA"/>
    <w:rsid w:val="00783921"/>
    <w:rsid w:val="007A146F"/>
    <w:rsid w:val="007A6B80"/>
    <w:rsid w:val="007C1901"/>
    <w:rsid w:val="007D4AEF"/>
    <w:rsid w:val="007D520D"/>
    <w:rsid w:val="00803B6E"/>
    <w:rsid w:val="008159F7"/>
    <w:rsid w:val="00817D91"/>
    <w:rsid w:val="008228C3"/>
    <w:rsid w:val="00844EA4"/>
    <w:rsid w:val="00863E5D"/>
    <w:rsid w:val="00874457"/>
    <w:rsid w:val="008771C1"/>
    <w:rsid w:val="00881B17"/>
    <w:rsid w:val="00887C78"/>
    <w:rsid w:val="0089017E"/>
    <w:rsid w:val="008A3883"/>
    <w:rsid w:val="008B5D97"/>
    <w:rsid w:val="008B72FF"/>
    <w:rsid w:val="008D45E2"/>
    <w:rsid w:val="009046A3"/>
    <w:rsid w:val="009052DB"/>
    <w:rsid w:val="0090548E"/>
    <w:rsid w:val="009062CD"/>
    <w:rsid w:val="00906EB9"/>
    <w:rsid w:val="0091234B"/>
    <w:rsid w:val="009173A1"/>
    <w:rsid w:val="00927360"/>
    <w:rsid w:val="00930F33"/>
    <w:rsid w:val="00933841"/>
    <w:rsid w:val="00955D0C"/>
    <w:rsid w:val="00960F3D"/>
    <w:rsid w:val="0098331D"/>
    <w:rsid w:val="009901F9"/>
    <w:rsid w:val="009B54D2"/>
    <w:rsid w:val="009B79F9"/>
    <w:rsid w:val="009C6DEB"/>
    <w:rsid w:val="009F65F7"/>
    <w:rsid w:val="009F79A3"/>
    <w:rsid w:val="00A00994"/>
    <w:rsid w:val="00A07222"/>
    <w:rsid w:val="00A26FC5"/>
    <w:rsid w:val="00A46E83"/>
    <w:rsid w:val="00A525A5"/>
    <w:rsid w:val="00A526A0"/>
    <w:rsid w:val="00A562B0"/>
    <w:rsid w:val="00A72983"/>
    <w:rsid w:val="00A80886"/>
    <w:rsid w:val="00AC2808"/>
    <w:rsid w:val="00AC33A2"/>
    <w:rsid w:val="00AC44A1"/>
    <w:rsid w:val="00AD7C6B"/>
    <w:rsid w:val="00AE7114"/>
    <w:rsid w:val="00B0680B"/>
    <w:rsid w:val="00B21FDB"/>
    <w:rsid w:val="00B25399"/>
    <w:rsid w:val="00B475EE"/>
    <w:rsid w:val="00B52B42"/>
    <w:rsid w:val="00B52F90"/>
    <w:rsid w:val="00B7613E"/>
    <w:rsid w:val="00B769FC"/>
    <w:rsid w:val="00B802C4"/>
    <w:rsid w:val="00B91AA6"/>
    <w:rsid w:val="00BA4EE1"/>
    <w:rsid w:val="00BD68F2"/>
    <w:rsid w:val="00BE0387"/>
    <w:rsid w:val="00BF1E5D"/>
    <w:rsid w:val="00C1507B"/>
    <w:rsid w:val="00C239F9"/>
    <w:rsid w:val="00C2525A"/>
    <w:rsid w:val="00C279F8"/>
    <w:rsid w:val="00C30B50"/>
    <w:rsid w:val="00C35E56"/>
    <w:rsid w:val="00C65624"/>
    <w:rsid w:val="00C67A35"/>
    <w:rsid w:val="00C73F8C"/>
    <w:rsid w:val="00C76ACE"/>
    <w:rsid w:val="00C77B56"/>
    <w:rsid w:val="00C96518"/>
    <w:rsid w:val="00C97229"/>
    <w:rsid w:val="00CA34BB"/>
    <w:rsid w:val="00CA42E7"/>
    <w:rsid w:val="00CE5168"/>
    <w:rsid w:val="00D04324"/>
    <w:rsid w:val="00D118E4"/>
    <w:rsid w:val="00D353BC"/>
    <w:rsid w:val="00D5190D"/>
    <w:rsid w:val="00D531A9"/>
    <w:rsid w:val="00D53478"/>
    <w:rsid w:val="00D55776"/>
    <w:rsid w:val="00D56A95"/>
    <w:rsid w:val="00D6107F"/>
    <w:rsid w:val="00D754FD"/>
    <w:rsid w:val="00D76D3D"/>
    <w:rsid w:val="00D77238"/>
    <w:rsid w:val="00D83BDC"/>
    <w:rsid w:val="00D87F9D"/>
    <w:rsid w:val="00D90AF2"/>
    <w:rsid w:val="00D968A4"/>
    <w:rsid w:val="00DA1941"/>
    <w:rsid w:val="00DB1509"/>
    <w:rsid w:val="00DB1714"/>
    <w:rsid w:val="00DB1A30"/>
    <w:rsid w:val="00DD09A7"/>
    <w:rsid w:val="00DD1168"/>
    <w:rsid w:val="00DF3848"/>
    <w:rsid w:val="00E024E3"/>
    <w:rsid w:val="00E027A2"/>
    <w:rsid w:val="00E044B9"/>
    <w:rsid w:val="00E06B81"/>
    <w:rsid w:val="00E169E8"/>
    <w:rsid w:val="00E24D57"/>
    <w:rsid w:val="00E43CDF"/>
    <w:rsid w:val="00E569C0"/>
    <w:rsid w:val="00E56A09"/>
    <w:rsid w:val="00E63110"/>
    <w:rsid w:val="00E77E1A"/>
    <w:rsid w:val="00E85523"/>
    <w:rsid w:val="00E912C9"/>
    <w:rsid w:val="00E91469"/>
    <w:rsid w:val="00E93845"/>
    <w:rsid w:val="00E93F2F"/>
    <w:rsid w:val="00EA17E1"/>
    <w:rsid w:val="00EA243A"/>
    <w:rsid w:val="00EA4401"/>
    <w:rsid w:val="00EB5230"/>
    <w:rsid w:val="00EC6516"/>
    <w:rsid w:val="00EE5CAB"/>
    <w:rsid w:val="00EF3ED5"/>
    <w:rsid w:val="00F019EC"/>
    <w:rsid w:val="00F1620B"/>
    <w:rsid w:val="00F56A86"/>
    <w:rsid w:val="00F6333C"/>
    <w:rsid w:val="00F65BA5"/>
    <w:rsid w:val="00F75548"/>
    <w:rsid w:val="00F84462"/>
    <w:rsid w:val="00FA2366"/>
    <w:rsid w:val="00FC475F"/>
    <w:rsid w:val="00FD0A79"/>
    <w:rsid w:val="00FD3837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1482F"/>
  <w15:docId w15:val="{9EDF3C6E-890B-4119-8C60-1FCAB58F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68"/>
  </w:style>
  <w:style w:type="paragraph" w:styleId="Ttulo1">
    <w:name w:val="heading 1"/>
    <w:basedOn w:val="Normal"/>
    <w:next w:val="Normal"/>
    <w:link w:val="Ttulo1Car"/>
    <w:uiPriority w:val="9"/>
    <w:qFormat/>
    <w:rsid w:val="00137D61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7D61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D61"/>
    <w:rPr>
      <w:rFonts w:ascii="Tahoma" w:eastAsiaTheme="majorEastAsia" w:hAnsi="Tahoma" w:cstheme="majorBidi"/>
      <w:b/>
      <w:bCs/>
      <w:sz w:val="24"/>
      <w:szCs w:val="28"/>
    </w:rPr>
  </w:style>
  <w:style w:type="paragraph" w:styleId="Encabezado">
    <w:name w:val="header"/>
    <w:basedOn w:val="Normal"/>
    <w:link w:val="EncabezadoCar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80D"/>
  </w:style>
  <w:style w:type="paragraph" w:styleId="Piedepgina">
    <w:name w:val="footer"/>
    <w:basedOn w:val="Normal"/>
    <w:link w:val="PiedepginaCar"/>
    <w:uiPriority w:val="99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80D"/>
  </w:style>
  <w:style w:type="character" w:customStyle="1" w:styleId="Ttulo2Car">
    <w:name w:val="Título 2 Car"/>
    <w:basedOn w:val="Fuentedeprrafopredeter"/>
    <w:link w:val="Ttulo2"/>
    <w:uiPriority w:val="9"/>
    <w:rsid w:val="00137D61"/>
    <w:rPr>
      <w:rFonts w:ascii="Tahoma" w:eastAsiaTheme="majorEastAsia" w:hAnsi="Tahoma" w:cstheme="majorBidi"/>
      <w:b/>
      <w:bCs/>
      <w:szCs w:val="26"/>
    </w:rPr>
  </w:style>
  <w:style w:type="table" w:customStyle="1" w:styleId="TableNormal">
    <w:name w:val="Table Normal"/>
    <w:uiPriority w:val="2"/>
    <w:semiHidden/>
    <w:unhideWhenUsed/>
    <w:qFormat/>
    <w:rsid w:val="00D519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190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437CDC"/>
    <w:pPr>
      <w:outlineLvl w:val="9"/>
    </w:pPr>
    <w:rPr>
      <w:rFonts w:asciiTheme="majorHAnsi" w:hAnsiTheme="majorHAnsi"/>
      <w:color w:val="365F91" w:themeColor="accent1" w:themeShade="BF"/>
      <w:sz w:val="28"/>
      <w:lang w:val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37CDC"/>
    <w:pPr>
      <w:spacing w:after="0" w:line="240" w:lineRule="auto"/>
      <w:ind w:left="220" w:hanging="220"/>
    </w:pPr>
  </w:style>
  <w:style w:type="paragraph" w:styleId="TDC1">
    <w:name w:val="toc 1"/>
    <w:basedOn w:val="Normal"/>
    <w:next w:val="Normal"/>
    <w:autoRedefine/>
    <w:uiPriority w:val="39"/>
    <w:unhideWhenUsed/>
    <w:rsid w:val="00437CD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37CD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37CDC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C1D4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1D47"/>
    <w:rPr>
      <w:rFonts w:ascii="Tahoma" w:eastAsia="Tahoma" w:hAnsi="Tahoma" w:cs="Times New Roman"/>
      <w:lang w:val="en-US"/>
    </w:rPr>
  </w:style>
  <w:style w:type="paragraph" w:styleId="Prrafodelista">
    <w:name w:val="List Paragraph"/>
    <w:basedOn w:val="Normal"/>
    <w:uiPriority w:val="1"/>
    <w:qFormat/>
    <w:rsid w:val="00D353BC"/>
    <w:pPr>
      <w:widowControl w:val="0"/>
      <w:autoSpaceDE w:val="0"/>
      <w:autoSpaceDN w:val="0"/>
      <w:spacing w:after="0" w:line="240" w:lineRule="auto"/>
      <w:ind w:left="1709" w:hanging="281"/>
    </w:pPr>
    <w:rPr>
      <w:rFonts w:ascii="Tahoma" w:eastAsia="Tahoma" w:hAnsi="Tahom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848"/>
    <w:rPr>
      <w:rFonts w:ascii="Tahoma" w:hAnsi="Tahoma" w:cs="Tahoma"/>
      <w:sz w:val="16"/>
      <w:szCs w:val="16"/>
    </w:rPr>
  </w:style>
  <w:style w:type="paragraph" w:customStyle="1" w:styleId="Cuerpo">
    <w:name w:val="Cuerpo"/>
    <w:rsid w:val="00F7554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es-AR"/>
    </w:rPr>
  </w:style>
  <w:style w:type="character" w:customStyle="1" w:styleId="Ninguno">
    <w:name w:val="Ninguno"/>
    <w:rsid w:val="00F75548"/>
  </w:style>
  <w:style w:type="table" w:styleId="Tablaconcuadrcula">
    <w:name w:val="Table Grid"/>
    <w:basedOn w:val="Tablanormal"/>
    <w:uiPriority w:val="59"/>
    <w:unhideWhenUsed/>
    <w:rsid w:val="00D1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68F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B54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54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54D2"/>
    <w:rPr>
      <w:sz w:val="20"/>
      <w:szCs w:val="20"/>
    </w:rPr>
  </w:style>
  <w:style w:type="paragraph" w:customStyle="1" w:styleId="Default">
    <w:name w:val="Default"/>
    <w:rsid w:val="0050721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3B6E64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C1507B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72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72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A00A5-909F-4513-A082-106FAAD9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CEFC</dc:creator>
  <cp:lastModifiedBy>usuario</cp:lastModifiedBy>
  <cp:revision>3</cp:revision>
  <cp:lastPrinted>2021-10-14T13:29:00Z</cp:lastPrinted>
  <dcterms:created xsi:type="dcterms:W3CDTF">2024-08-30T20:13:00Z</dcterms:created>
  <dcterms:modified xsi:type="dcterms:W3CDTF">2024-08-30T20:24:00Z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-1586907662</vt:i4>
  </property>
</Properties>
</file>